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2E5E25" w:rsidRPr="00CD1346" w:rsidTr="008F65D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2E5E25" w:rsidRPr="00140EC9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 «Школа-ліцей №6 ім.</w:t>
            </w:r>
            <w:r w:rsidR="002F4397" w:rsidRPr="002F439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Н.Яремчука»</w:t>
            </w:r>
          </w:p>
        </w:tc>
      </w:tr>
      <w:tr w:rsidR="002E5E25" w:rsidRPr="00CD1346" w:rsidTr="008F65D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2E5E25" w:rsidRPr="00B658B7" w:rsidRDefault="00B658B7" w:rsidP="00B65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B658B7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4"/>
                <w:lang w:eastAsia="en-US"/>
              </w:rPr>
              <w:t>3</w:t>
            </w:r>
          </w:p>
        </w:tc>
      </w:tr>
    </w:tbl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bookmarkStart w:id="0" w:name="_GoBack"/>
      <w:bookmarkEnd w:id="0"/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2E5E25" w:rsidRPr="00961229" w:rsidRDefault="00886FB7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Гудзь</w:t>
            </w:r>
            <w:proofErr w:type="spellEnd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Наталя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2E5E25" w:rsidRPr="00961229" w:rsidRDefault="00886FB7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10-ЛФ</w:t>
            </w:r>
            <w:r w:rsidR="008B63F5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, 9-А, 9-Б, 9-Г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2E5E25" w:rsidRPr="00961229" w:rsidRDefault="008B63F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natalag475</w:t>
            </w:r>
            <w:r w:rsidR="00140EC9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@</w:t>
            </w:r>
            <w:proofErr w:type="spellStart"/>
            <w:r w:rsidR="00140EC9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gmail</w:t>
            </w:r>
            <w:proofErr w:type="spellEnd"/>
            <w:r w:rsidR="00140EC9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.</w:t>
            </w:r>
            <w:r w:rsidR="00140EC9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com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2E5E25" w:rsidRPr="00961229" w:rsidRDefault="00140EC9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</w:pPr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09</w:t>
            </w:r>
            <w:r w:rsidR="008B63F5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76164643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2E5E25" w:rsidRPr="00961229" w:rsidRDefault="002E5E2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</w:p>
        </w:tc>
      </w:tr>
      <w:tr w:rsidR="002E5E25" w:rsidRPr="00CD1346" w:rsidTr="00D43F49">
        <w:trPr>
          <w:trHeight w:val="1492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8B63F5" w:rsidRPr="00961229" w:rsidRDefault="008B63F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Гудзь</w:t>
            </w:r>
            <w:proofErr w:type="spellEnd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Наталя </w:t>
            </w:r>
          </w:p>
          <w:p w:rsidR="008B63F5" w:rsidRPr="00961229" w:rsidRDefault="008B63F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Олійник Вікторія</w:t>
            </w:r>
          </w:p>
          <w:p w:rsidR="008B63F5" w:rsidRPr="00961229" w:rsidRDefault="008B63F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Молоканова</w:t>
            </w:r>
            <w:proofErr w:type="spellEnd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</w:t>
            </w: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Ельміра</w:t>
            </w:r>
            <w:proofErr w:type="spellEnd"/>
          </w:p>
          <w:p w:rsidR="008B63F5" w:rsidRPr="00961229" w:rsidRDefault="008B63F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Заяць</w:t>
            </w:r>
            <w:proofErr w:type="spellEnd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Оленка</w:t>
            </w:r>
          </w:p>
          <w:p w:rsidR="00575EA8" w:rsidRPr="00961229" w:rsidRDefault="008B63F5" w:rsidP="00961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Дідух</w:t>
            </w:r>
            <w:proofErr w:type="spellEnd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</w:t>
            </w:r>
            <w:proofErr w:type="spellStart"/>
            <w:r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Юліяна</w:t>
            </w:r>
            <w:proofErr w:type="spellEnd"/>
            <w:r w:rsidR="00575EA8" w:rsidRPr="0096122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 </w:t>
            </w:r>
          </w:p>
        </w:tc>
      </w:tr>
    </w:tbl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2E5E25" w:rsidRPr="00575EA8" w:rsidRDefault="0097623D" w:rsidP="0097623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101" w:firstLine="28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Куб «Мозковий штурм» – місце для прийняття рішень, обговорення проблем, посиденьок.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2E5E25" w:rsidRDefault="0097623D" w:rsidP="0097623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right="-222" w:firstLineChars="101" w:firstLine="28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proofErr w:type="spellStart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Гудзь</w:t>
      </w:r>
      <w:proofErr w:type="spellEnd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Наталя , Олійник Вікторія, </w:t>
      </w:r>
      <w:proofErr w:type="spellStart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Молоканова</w:t>
      </w:r>
      <w:proofErr w:type="spellEnd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proofErr w:type="spellStart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Ельміра</w:t>
      </w:r>
      <w:proofErr w:type="spellEnd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, </w:t>
      </w:r>
      <w:proofErr w:type="spellStart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Заяць</w:t>
      </w:r>
      <w:proofErr w:type="spellEnd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Оленка, </w:t>
      </w:r>
      <w:proofErr w:type="spellStart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Дідух</w:t>
      </w:r>
      <w:proofErr w:type="spellEnd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proofErr w:type="spellStart"/>
      <w:r w:rsidRPr="0097623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Юліяна</w:t>
      </w:r>
      <w:proofErr w:type="spellEnd"/>
    </w:p>
    <w:p w:rsidR="0097623D" w:rsidRPr="0097623D" w:rsidRDefault="0097623D" w:rsidP="0097623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right="-222" w:firstLineChars="101" w:firstLine="28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770998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 w:rsidRPr="0050404A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 xml:space="preserve"> </w:t>
      </w:r>
      <w:r w:rsidR="0050404A" w:rsidRPr="0050404A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 xml:space="preserve">Освітній </w:t>
      </w:r>
      <w:proofErr w:type="spellStart"/>
      <w:r w:rsidR="0050404A" w:rsidRPr="0050404A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>проєкт</w:t>
      </w:r>
      <w:proofErr w:type="spellEnd"/>
      <w:r w:rsidR="0050404A" w:rsidRPr="0050404A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>.</w:t>
      </w:r>
      <w:r w:rsidR="0050404A">
        <w:rPr>
          <w:rFonts w:ascii="Times New Roman" w:eastAsia="Times New Roman" w:hAnsi="Times New Roman" w:cs="Times New Roman"/>
          <w:b/>
          <w:position w:val="-1"/>
          <w:sz w:val="28"/>
          <w:szCs w:val="24"/>
          <w:lang w:eastAsia="en-US"/>
        </w:rPr>
        <w:t xml:space="preserve"> </w:t>
      </w:r>
      <w:r w:rsidR="0097623D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 xml:space="preserve">Місце для прийняття рішень, обговорення проблем, посиденьок та очікування на свіжому повітрі. </w:t>
      </w:r>
    </w:p>
    <w:p w:rsidR="00770998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770998" w:rsidRPr="00770998" w:rsidRDefault="0097623D" w:rsidP="00F4470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101" w:firstLine="28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Куб встановлюється на шкільному подвір</w:t>
      </w:r>
      <w:r>
        <w:rPr>
          <w:rFonts w:eastAsia="Times New Roman" w:cs="Times New Roman"/>
          <w:color w:val="000000"/>
          <w:position w:val="-1"/>
          <w:sz w:val="28"/>
          <w:szCs w:val="24"/>
          <w:lang w:eastAsia="en-US"/>
        </w:rPr>
        <w:t>'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ї, його можна пересувати в будь-який куточок</w:t>
      </w:r>
      <w:r w:rsidR="00854330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території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школи. </w:t>
      </w:r>
    </w:p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2E5E25" w:rsidRPr="00770998" w:rsidRDefault="00F44703" w:rsidP="00F4470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1" w:firstLineChars="101" w:firstLine="28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Призначається для занять за межами школи. З групою учнів можна проводити заняття на подвір</w:t>
      </w:r>
      <w:r>
        <w:rPr>
          <w:rFonts w:eastAsia="Times New Roman" w:cs="Times New Roman"/>
          <w:color w:val="000000"/>
          <w:position w:val="-1"/>
          <w:sz w:val="28"/>
          <w:szCs w:val="24"/>
          <w:lang w:eastAsia="en-US"/>
        </w:rPr>
        <w:t>'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ї. Кон</w:t>
      </w:r>
      <w:r w:rsidR="005F4FA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струкці</w:t>
      </w:r>
      <w:r w:rsidR="009A29CF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я</w:t>
      </w:r>
      <w:r w:rsidR="005F4FA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з гойдалками і столом посередині </w:t>
      </w:r>
      <w:r w:rsidR="005F4FA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lastRenderedPageBreak/>
        <w:t xml:space="preserve">зручна для спілкування, проведення навчальних занять на свіжому повітрі, обговорення ситуацій та прийняття рішень. </w:t>
      </w:r>
      <w:r w:rsidR="00D67590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В «Кубі» комфортно відпочивати, очікувати друзів. </w:t>
      </w:r>
      <w:r w:rsidR="0050404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Учням стане комфортніше навчатися за межами споруди школи-ліцею, і це матиме вплив на вміння учнів працювати в колективі. </w:t>
      </w:r>
      <w:r w:rsidR="005F4FAE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</w:p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:rsidR="00770998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  <w:r w:rsidR="0077099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2E5E25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 </w:t>
      </w:r>
      <w:r w:rsidR="0050404A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Один місяць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2E5E25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770998" w:rsidRPr="009320D6" w:rsidRDefault="0050404A" w:rsidP="009320D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-2" w:firstLineChars="117" w:firstLine="32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Куб «Мозковий штурм» – це металева конструкція зі столом посередині і лавками-гойдалками навколо (8 шт.) Призначений для комфортного дозвілля дітей при проведенні занять на подвір</w:t>
      </w:r>
      <w:r>
        <w:rPr>
          <w:rFonts w:eastAsia="Times New Roman" w:cs="Times New Roman"/>
          <w:color w:val="000000"/>
          <w:position w:val="-1"/>
          <w:sz w:val="28"/>
          <w:szCs w:val="24"/>
          <w:lang w:eastAsia="en-US"/>
        </w:rPr>
        <w:t>'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ї. Також  «Куб» можна використовувати як місце</w:t>
      </w:r>
      <w:r w:rsidR="00864C8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спілкування, очікування, відпочинку. З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«</w:t>
      </w:r>
      <w:r w:rsidR="00864C8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Кубом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»</w:t>
      </w:r>
      <w:r w:rsidR="00864C8D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учням стане приємніше навчатися разом.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</w:p>
    <w:p w:rsidR="00770998" w:rsidRPr="00CD1346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2E5E25" w:rsidRPr="00CD1346" w:rsidRDefault="002E5E25" w:rsidP="00770998">
      <w:pPr>
        <w:spacing w:after="0" w:line="276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2E5E25" w:rsidRPr="00CD1346" w:rsidTr="008F65DE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476AF1" w:rsidRDefault="004F7BEE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Вартість матеріалів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476AF1" w:rsidRDefault="004F7BEE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>10 000</w:t>
            </w:r>
            <w:r w:rsidR="002E5E25"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476AF1" w:rsidRDefault="004F7BEE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>Вартість роботи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476AF1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</w:t>
            </w:r>
            <w:r w:rsidR="004F7BEE"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>5 000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476AF1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476AF1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</w:t>
            </w:r>
            <w:r w:rsidR="004F7BEE" w:rsidRPr="00476AF1">
              <w:rPr>
                <w:rFonts w:ascii="Times New Roman" w:eastAsia="Arial" w:hAnsi="Times New Roman" w:cs="Times New Roman"/>
                <w:sz w:val="28"/>
                <w:szCs w:val="24"/>
              </w:rPr>
              <w:t>15 000</w:t>
            </w:r>
          </w:p>
        </w:tc>
      </w:tr>
    </w:tbl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3566B5" w:rsidRDefault="003566B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2E5E25" w:rsidRPr="00041C76" w:rsidRDefault="00041C76" w:rsidP="00041C76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041C7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Фото</w:t>
      </w:r>
    </w:p>
    <w:p w:rsidR="00041C76" w:rsidRPr="00041C76" w:rsidRDefault="00041C76" w:rsidP="00041C76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041C7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Креслення 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:rsidR="00691B46" w:rsidRPr="00DC100F" w:rsidRDefault="00691B46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5E25" w:rsidRPr="00DC100F" w:rsidRDefault="002E5E25" w:rsidP="002E5E25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Дата надходження: __________________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Номер у реєстрації проектів: _____________________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ПІП та підпис особи, що реєструє: _______________________</w:t>
      </w:r>
    </w:p>
    <w:p w:rsidR="002E5E25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651D" w:rsidRPr="00DC100F" w:rsidRDefault="006F651D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5E25" w:rsidRDefault="002E5E25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Попередньої підтримки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Проєкту</w:t>
      </w:r>
      <w:proofErr w:type="spellEnd"/>
    </w:p>
    <w:p w:rsidR="002E5E25" w:rsidRDefault="002E5E25" w:rsidP="002E5E25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315"/>
        <w:gridCol w:w="1772"/>
        <w:gridCol w:w="2161"/>
        <w:gridCol w:w="1747"/>
      </w:tblGrid>
      <w:tr w:rsidR="002E5E25" w:rsidRPr="00995DC3" w:rsidTr="00D674D3">
        <w:trPr>
          <w:trHeight w:val="779"/>
        </w:trPr>
        <w:tc>
          <w:tcPr>
            <w:tcW w:w="817" w:type="dxa"/>
            <w:shd w:val="clear" w:color="auto" w:fill="auto"/>
          </w:tcPr>
          <w:p w:rsidR="00D674D3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№</w:t>
            </w:r>
            <w:r w:rsidR="00D674D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</w:t>
            </w:r>
          </w:p>
          <w:p w:rsidR="002E5E25" w:rsidRPr="00995DC3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з/п</w:t>
            </w:r>
          </w:p>
        </w:tc>
        <w:tc>
          <w:tcPr>
            <w:tcW w:w="3315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Прізвище Ім’я</w:t>
            </w:r>
          </w:p>
        </w:tc>
        <w:tc>
          <w:tcPr>
            <w:tcW w:w="1772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Клас</w:t>
            </w:r>
          </w:p>
        </w:tc>
        <w:tc>
          <w:tcPr>
            <w:tcW w:w="2161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№ учнівського квитка</w:t>
            </w:r>
          </w:p>
        </w:tc>
        <w:tc>
          <w:tcPr>
            <w:tcW w:w="1747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Підпис</w:t>
            </w:r>
          </w:p>
        </w:tc>
      </w:tr>
      <w:tr w:rsidR="002E5E25" w:rsidRPr="00995DC3" w:rsidTr="00D674D3">
        <w:trPr>
          <w:trHeight w:val="443"/>
        </w:trPr>
        <w:tc>
          <w:tcPr>
            <w:tcW w:w="817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315" w:type="dxa"/>
            <w:shd w:val="clear" w:color="auto" w:fill="auto"/>
          </w:tcPr>
          <w:p w:rsidR="002E5E25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Тирчак Єлизавета</w:t>
            </w:r>
          </w:p>
        </w:tc>
        <w:tc>
          <w:tcPr>
            <w:tcW w:w="1772" w:type="dxa"/>
            <w:shd w:val="clear" w:color="auto" w:fill="auto"/>
          </w:tcPr>
          <w:p w:rsidR="002E5E25" w:rsidRPr="00995DC3" w:rsidRDefault="00995DC3" w:rsidP="008F7523">
            <w:pPr>
              <w:spacing w:after="120" w:line="240" w:lineRule="auto"/>
              <w:ind w:right="-185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    </w:t>
            </w:r>
            <w:r w:rsidR="008F7523"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10-ЛФ</w:t>
            </w:r>
          </w:p>
        </w:tc>
        <w:tc>
          <w:tcPr>
            <w:tcW w:w="2161" w:type="dxa"/>
            <w:shd w:val="clear" w:color="auto" w:fill="auto"/>
          </w:tcPr>
          <w:p w:rsidR="002E5E25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017022656</w:t>
            </w:r>
          </w:p>
        </w:tc>
        <w:tc>
          <w:tcPr>
            <w:tcW w:w="1747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04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proofErr w:type="spellStart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Мотурняк</w:t>
            </w:r>
            <w:proofErr w:type="spellEnd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Аліна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10-ЛФ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216001373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19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7523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Луцик Назарій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10-ЛФ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017001050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04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Цимбаліста Анастасія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10-ЛФ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116002823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19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proofErr w:type="spellStart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Дубінська</w:t>
            </w:r>
            <w:proofErr w:type="spellEnd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Юлія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10-ЛФ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017018880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2E5E25" w:rsidRPr="00995DC3" w:rsidTr="00D674D3">
        <w:trPr>
          <w:trHeight w:val="443"/>
        </w:trPr>
        <w:tc>
          <w:tcPr>
            <w:tcW w:w="817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315" w:type="dxa"/>
            <w:shd w:val="clear" w:color="auto" w:fill="auto"/>
          </w:tcPr>
          <w:p w:rsidR="002E5E25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proofErr w:type="spellStart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Гудзь</w:t>
            </w:r>
            <w:proofErr w:type="spellEnd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Юлія</w:t>
            </w:r>
          </w:p>
        </w:tc>
        <w:tc>
          <w:tcPr>
            <w:tcW w:w="1772" w:type="dxa"/>
            <w:shd w:val="clear" w:color="auto" w:fill="auto"/>
          </w:tcPr>
          <w:p w:rsidR="002E5E25" w:rsidRPr="00995DC3" w:rsidRDefault="00995DC3" w:rsidP="008F7523">
            <w:pPr>
              <w:spacing w:after="120" w:line="240" w:lineRule="auto"/>
              <w:ind w:right="-185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        </w:t>
            </w:r>
            <w:r w:rsidR="008F7523"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9-Г</w:t>
            </w:r>
          </w:p>
        </w:tc>
        <w:tc>
          <w:tcPr>
            <w:tcW w:w="2161" w:type="dxa"/>
            <w:shd w:val="clear" w:color="auto" w:fill="auto"/>
          </w:tcPr>
          <w:p w:rsidR="002E5E25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101009729</w:t>
            </w:r>
          </w:p>
        </w:tc>
        <w:tc>
          <w:tcPr>
            <w:tcW w:w="1747" w:type="dxa"/>
            <w:shd w:val="clear" w:color="auto" w:fill="auto"/>
          </w:tcPr>
          <w:p w:rsidR="002E5E25" w:rsidRPr="00995DC3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443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FC7603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proofErr w:type="spellStart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Греля</w:t>
            </w:r>
            <w:proofErr w:type="spellEnd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Катерина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9-Г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017000990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19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proofErr w:type="spellStart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Ласюта</w:t>
            </w:r>
            <w:proofErr w:type="spellEnd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Назар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  9-Г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116010059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04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proofErr w:type="spellStart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Луй</w:t>
            </w:r>
            <w:proofErr w:type="spellEnd"/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Олександр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  9-Г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116015362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  <w:tr w:rsidR="008F7523" w:rsidRPr="00995DC3" w:rsidTr="00D674D3">
        <w:trPr>
          <w:trHeight w:val="519"/>
        </w:trPr>
        <w:tc>
          <w:tcPr>
            <w:tcW w:w="81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315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Романюк Максим</w:t>
            </w:r>
          </w:p>
        </w:tc>
        <w:tc>
          <w:tcPr>
            <w:tcW w:w="1772" w:type="dxa"/>
            <w:shd w:val="clear" w:color="auto" w:fill="auto"/>
          </w:tcPr>
          <w:p w:rsidR="008F7523" w:rsidRPr="00995DC3" w:rsidRDefault="008F7523" w:rsidP="008F7523">
            <w:pPr>
              <w:jc w:val="center"/>
              <w:rPr>
                <w:sz w:val="28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 xml:space="preserve">   9-Г</w:t>
            </w:r>
          </w:p>
        </w:tc>
        <w:tc>
          <w:tcPr>
            <w:tcW w:w="2161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  <w:r w:rsidRPr="00995DC3">
              <w:rPr>
                <w:rFonts w:ascii="Times New Roman" w:eastAsia="Arial" w:hAnsi="Times New Roman" w:cs="Times New Roman"/>
                <w:sz w:val="28"/>
                <w:szCs w:val="24"/>
              </w:rPr>
              <w:t>116017325</w:t>
            </w:r>
          </w:p>
        </w:tc>
        <w:tc>
          <w:tcPr>
            <w:tcW w:w="1747" w:type="dxa"/>
            <w:shd w:val="clear" w:color="auto" w:fill="auto"/>
          </w:tcPr>
          <w:p w:rsidR="008F7523" w:rsidRPr="00995DC3" w:rsidRDefault="008F7523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sz w:val="28"/>
                <w:szCs w:val="24"/>
              </w:rPr>
            </w:pPr>
          </w:p>
        </w:tc>
      </w:tr>
    </w:tbl>
    <w:p w:rsidR="008C4E39" w:rsidRDefault="008C4E39"/>
    <w:sectPr w:rsidR="008C4E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314E"/>
    <w:multiLevelType w:val="hybridMultilevel"/>
    <w:tmpl w:val="A224CCAA"/>
    <w:lvl w:ilvl="0" w:tplc="5024E2F0">
      <w:start w:val="1"/>
      <w:numFmt w:val="decimal"/>
      <w:lvlText w:val="%1."/>
      <w:lvlJc w:val="left"/>
      <w:pPr>
        <w:ind w:left="358" w:hanging="360"/>
      </w:pPr>
      <w:rPr>
        <w:rFonts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57"/>
    <w:rsid w:val="00041C76"/>
    <w:rsid w:val="00092339"/>
    <w:rsid w:val="00140EC9"/>
    <w:rsid w:val="002E5E25"/>
    <w:rsid w:val="002F4397"/>
    <w:rsid w:val="003566B5"/>
    <w:rsid w:val="00451226"/>
    <w:rsid w:val="00476AF1"/>
    <w:rsid w:val="004F7BEE"/>
    <w:rsid w:val="0050404A"/>
    <w:rsid w:val="00575EA8"/>
    <w:rsid w:val="005D4B57"/>
    <w:rsid w:val="005F4FAE"/>
    <w:rsid w:val="00683DF1"/>
    <w:rsid w:val="00691B46"/>
    <w:rsid w:val="006F651D"/>
    <w:rsid w:val="007176E0"/>
    <w:rsid w:val="00770998"/>
    <w:rsid w:val="00854330"/>
    <w:rsid w:val="00864C8D"/>
    <w:rsid w:val="00886FB7"/>
    <w:rsid w:val="008B27FB"/>
    <w:rsid w:val="008B63F5"/>
    <w:rsid w:val="008C4E39"/>
    <w:rsid w:val="008F7523"/>
    <w:rsid w:val="009320D6"/>
    <w:rsid w:val="00961229"/>
    <w:rsid w:val="0097623D"/>
    <w:rsid w:val="00995DC3"/>
    <w:rsid w:val="009A29CF"/>
    <w:rsid w:val="00B658B7"/>
    <w:rsid w:val="00B66700"/>
    <w:rsid w:val="00D43F49"/>
    <w:rsid w:val="00D674D3"/>
    <w:rsid w:val="00D67590"/>
    <w:rsid w:val="00F4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E2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E2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2147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6</dc:creator>
  <cp:keywords/>
  <dc:description/>
  <cp:lastModifiedBy>School 6</cp:lastModifiedBy>
  <cp:revision>75</cp:revision>
  <dcterms:created xsi:type="dcterms:W3CDTF">2020-09-16T07:24:00Z</dcterms:created>
  <dcterms:modified xsi:type="dcterms:W3CDTF">2020-09-22T11:27:00Z</dcterms:modified>
</cp:coreProperties>
</file>